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F767E0" w14:textId="2E139794" w:rsidR="000E5AF3" w:rsidRPr="00390045" w:rsidRDefault="000E5AF3" w:rsidP="00DC1867">
      <w:pPr>
        <w:rPr>
          <w:rFonts w:asciiTheme="majorHAnsi" w:hAnsiTheme="majorHAnsi" w:cstheme="majorHAnsi"/>
          <w:b/>
        </w:rPr>
      </w:pPr>
      <w:r w:rsidRPr="00390045">
        <w:rPr>
          <w:rFonts w:asciiTheme="majorHAnsi" w:hAnsiTheme="majorHAnsi" w:cstheme="majorHAnsi"/>
          <w:b/>
        </w:rPr>
        <w:t xml:space="preserve">ALLEGATO </w:t>
      </w:r>
      <w:r w:rsidR="00173590">
        <w:rPr>
          <w:rFonts w:asciiTheme="majorHAnsi" w:hAnsiTheme="majorHAnsi" w:cstheme="majorHAnsi"/>
          <w:b/>
        </w:rPr>
        <w:t>4</w:t>
      </w:r>
      <w:r w:rsidR="004B2E5B">
        <w:rPr>
          <w:rFonts w:asciiTheme="majorHAnsi" w:hAnsiTheme="majorHAnsi" w:cstheme="majorHAnsi"/>
          <w:b/>
        </w:rPr>
        <w:t xml:space="preserve"> </w:t>
      </w:r>
      <w:r w:rsidR="00173590" w:rsidRPr="00DB50D8">
        <w:rPr>
          <w:rFonts w:ascii="Calibri" w:eastAsia="Palatino Linotype" w:hAnsi="Calibri" w:cs="Calibri"/>
        </w:rPr>
        <w:t>schema per la redazione della proposta progettuale</w:t>
      </w:r>
    </w:p>
    <w:p w14:paraId="58540AB2" w14:textId="436A00C4" w:rsidR="005A3723" w:rsidRPr="00FC0ED9" w:rsidRDefault="00B84D0B" w:rsidP="00B84D0B">
      <w:pPr>
        <w:jc w:val="right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>Luogo,</w:t>
      </w:r>
      <w:r w:rsidR="00FC0993" w:rsidRPr="00FC0ED9">
        <w:rPr>
          <w:rFonts w:asciiTheme="majorHAnsi" w:hAnsiTheme="majorHAnsi" w:cstheme="majorHAnsi"/>
        </w:rPr>
        <w:t xml:space="preserve"> .../...</w:t>
      </w:r>
      <w:r w:rsidRPr="00FC0ED9">
        <w:rPr>
          <w:rFonts w:asciiTheme="majorHAnsi" w:hAnsiTheme="majorHAnsi" w:cstheme="majorHAnsi"/>
        </w:rPr>
        <w:t>/</w:t>
      </w:r>
      <w:r w:rsidR="00FC0993" w:rsidRPr="00FC0ED9">
        <w:rPr>
          <w:rFonts w:asciiTheme="majorHAnsi" w:hAnsiTheme="majorHAnsi" w:cstheme="majorHAnsi"/>
        </w:rPr>
        <w:t>202...</w:t>
      </w:r>
    </w:p>
    <w:p w14:paraId="5E40F43E" w14:textId="77777777" w:rsidR="00B84D0B" w:rsidRPr="00FC0ED9" w:rsidRDefault="00B84D0B" w:rsidP="00B84D0B">
      <w:pPr>
        <w:jc w:val="right"/>
        <w:rPr>
          <w:rFonts w:asciiTheme="majorHAnsi" w:hAnsiTheme="majorHAnsi" w:cstheme="majorHAnsi"/>
        </w:rPr>
      </w:pPr>
    </w:p>
    <w:p w14:paraId="7EBE5ED6" w14:textId="77777777" w:rsidR="006C4585" w:rsidRPr="00FC0ED9" w:rsidRDefault="006C4585" w:rsidP="00B84D0B">
      <w:pPr>
        <w:jc w:val="right"/>
        <w:rPr>
          <w:rFonts w:asciiTheme="majorHAnsi" w:hAnsiTheme="majorHAnsi" w:cstheme="majorHAnsi"/>
        </w:rPr>
      </w:pPr>
    </w:p>
    <w:p w14:paraId="2EF98DFA" w14:textId="7BE7E4AD" w:rsidR="00B84D0B" w:rsidRDefault="00390045" w:rsidP="00B84D0B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COMUNE DI CAMISANO VICENTINO </w:t>
      </w:r>
    </w:p>
    <w:p w14:paraId="0A3CBF50" w14:textId="1FAF9632" w:rsidR="00390045" w:rsidRPr="00390045" w:rsidRDefault="00390045" w:rsidP="00B84D0B">
      <w:pPr>
        <w:jc w:val="right"/>
        <w:rPr>
          <w:rFonts w:asciiTheme="majorHAnsi" w:hAnsiTheme="majorHAnsi" w:cstheme="majorHAnsi"/>
          <w:smallCaps/>
        </w:rPr>
      </w:pPr>
      <w:r>
        <w:rPr>
          <w:rFonts w:asciiTheme="majorHAnsi" w:hAnsiTheme="majorHAnsi" w:cstheme="majorHAnsi"/>
        </w:rPr>
        <w:t>Piazza Umberto I, 1</w:t>
      </w:r>
    </w:p>
    <w:p w14:paraId="0CC846E8" w14:textId="476B5CF9" w:rsidR="001E294C" w:rsidRDefault="0017677F" w:rsidP="00B84D0B">
      <w:pPr>
        <w:jc w:val="right"/>
        <w:rPr>
          <w:rFonts w:asciiTheme="majorHAnsi" w:hAnsiTheme="majorHAnsi" w:cstheme="majorHAnsi"/>
          <w:smallCaps/>
        </w:rPr>
      </w:pPr>
      <w:r>
        <w:rPr>
          <w:rFonts w:asciiTheme="majorHAnsi" w:hAnsiTheme="majorHAnsi" w:cstheme="majorHAnsi"/>
          <w:smallCaps/>
        </w:rPr>
        <w:t>CAMISANO VICENTINO</w:t>
      </w:r>
    </w:p>
    <w:p w14:paraId="7EA97E9E" w14:textId="0C5EE432" w:rsidR="0017677F" w:rsidRPr="00FC0ED9" w:rsidRDefault="001C3296" w:rsidP="00B84D0B">
      <w:pPr>
        <w:jc w:val="right"/>
        <w:rPr>
          <w:rFonts w:asciiTheme="majorHAnsi" w:hAnsiTheme="majorHAnsi" w:cstheme="majorHAnsi"/>
          <w:smallCaps/>
        </w:rPr>
      </w:pPr>
      <w:hyperlink r:id="rId6" w:history="1">
        <w:r w:rsidR="0017677F" w:rsidRPr="005B6028">
          <w:rPr>
            <w:rStyle w:val="Collegamentoipertestuale"/>
            <w:rFonts w:ascii="Calibri" w:eastAsia="Palatino Linotype" w:hAnsi="Calibri" w:cs="Calibri"/>
          </w:rPr>
          <w:t>comune.camisanovicentino@halleycert.it</w:t>
        </w:r>
      </w:hyperlink>
    </w:p>
    <w:p w14:paraId="33EDD884" w14:textId="77777777" w:rsidR="00B84D0B" w:rsidRPr="00FC0ED9" w:rsidRDefault="00B84D0B" w:rsidP="00B84D0B">
      <w:pPr>
        <w:jc w:val="right"/>
        <w:rPr>
          <w:rFonts w:asciiTheme="majorHAnsi" w:hAnsiTheme="majorHAnsi" w:cstheme="majorHAnsi"/>
        </w:rPr>
      </w:pPr>
    </w:p>
    <w:p w14:paraId="0E24D097" w14:textId="06EF59A8" w:rsidR="00173590" w:rsidRDefault="0012004F" w:rsidP="00537C91">
      <w:pPr>
        <w:pStyle w:val="Titolo1"/>
        <w:ind w:left="112" w:right="106"/>
        <w:jc w:val="both"/>
        <w:rPr>
          <w:rFonts w:ascii="Calibri" w:eastAsia="Palatino Linotype" w:hAnsi="Calibri" w:cs="Calibri"/>
          <w:i/>
          <w:color w:val="000000"/>
          <w:sz w:val="24"/>
          <w:szCs w:val="24"/>
        </w:rPr>
      </w:pPr>
      <w:r w:rsidRPr="00537C91">
        <w:rPr>
          <w:rFonts w:ascii="Calibri" w:eastAsia="Palatino Linotype" w:hAnsi="Calibri" w:cs="Calibri"/>
          <w:i/>
          <w:sz w:val="24"/>
          <w:szCs w:val="24"/>
        </w:rPr>
        <w:t>OGGETTO:</w:t>
      </w:r>
      <w:r w:rsidR="00537C91">
        <w:rPr>
          <w:rFonts w:ascii="Calibri" w:eastAsia="Palatino Linotype" w:hAnsi="Calibri" w:cs="Calibri"/>
          <w:i/>
          <w:sz w:val="24"/>
          <w:szCs w:val="24"/>
        </w:rPr>
        <w:t xml:space="preserve"> Manifestazione d’interesse per</w:t>
      </w:r>
      <w:r w:rsidR="00537C91" w:rsidRPr="00537C91">
        <w:rPr>
          <w:rFonts w:ascii="Calibri" w:eastAsia="Palatino Linotype" w:hAnsi="Calibri" w:cs="Calibri"/>
          <w:color w:val="000000"/>
          <w:sz w:val="24"/>
          <w:szCs w:val="24"/>
        </w:rPr>
        <w:t xml:space="preserve"> </w:t>
      </w:r>
      <w:r w:rsidR="00AC34AC">
        <w:rPr>
          <w:rFonts w:ascii="Calibri" w:eastAsia="Palatino Linotype" w:hAnsi="Calibri" w:cs="Calibri"/>
          <w:i/>
          <w:color w:val="000000"/>
          <w:sz w:val="24"/>
          <w:szCs w:val="24"/>
        </w:rPr>
        <w:t>la realizzazione in co–</w:t>
      </w:r>
      <w:r w:rsidR="00537C91" w:rsidRPr="00537C91">
        <w:rPr>
          <w:rFonts w:ascii="Calibri" w:eastAsia="Palatino Linotype" w:hAnsi="Calibri" w:cs="Calibri"/>
          <w:i/>
          <w:color w:val="000000"/>
          <w:sz w:val="24"/>
          <w:szCs w:val="24"/>
        </w:rPr>
        <w:t>progettazione di un sistema integrato di interventi ed azioni sul territorio per bambini, adolescenti e giovani nella fascia di età compresa fra i 6 e i 18 anni</w:t>
      </w:r>
      <w:r w:rsidR="00173590">
        <w:rPr>
          <w:rFonts w:ascii="Calibri" w:eastAsia="Palatino Linotype" w:hAnsi="Calibri" w:cs="Calibri"/>
          <w:i/>
          <w:color w:val="000000"/>
          <w:sz w:val="24"/>
          <w:szCs w:val="24"/>
        </w:rPr>
        <w:t xml:space="preserve"> – Avviso pubblicato </w:t>
      </w:r>
      <w:r w:rsidR="006126E2">
        <w:rPr>
          <w:rFonts w:ascii="Calibri" w:eastAsia="Palatino Linotype" w:hAnsi="Calibri" w:cs="Calibri"/>
          <w:i/>
          <w:color w:val="000000"/>
          <w:sz w:val="24"/>
          <w:szCs w:val="24"/>
        </w:rPr>
        <w:t>il 29 marzo 2024</w:t>
      </w:r>
      <w:bookmarkStart w:id="0" w:name="_GoBack"/>
      <w:bookmarkEnd w:id="0"/>
    </w:p>
    <w:p w14:paraId="2511A50C" w14:textId="450C2E2F" w:rsidR="00173590" w:rsidRPr="00173590" w:rsidRDefault="00173590" w:rsidP="00173590">
      <w:pPr>
        <w:pStyle w:val="Normal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before="100" w:after="100"/>
        <w:jc w:val="both"/>
        <w:rPr>
          <w:rFonts w:ascii="Calibri" w:eastAsia="Palatino Linotype" w:hAnsi="Calibri" w:cs="Calibri"/>
          <w:i/>
        </w:rPr>
      </w:pPr>
      <w:r w:rsidRPr="00173590">
        <w:rPr>
          <w:rFonts w:ascii="Calibri" w:eastAsia="Palatino Linotype" w:hAnsi="Calibri" w:cs="Calibri"/>
          <w:i/>
        </w:rPr>
        <w:t>Istruzioni per la compilazione: la Proposta Progettuale dovrà esse</w:t>
      </w:r>
      <w:r w:rsidR="009E72F8">
        <w:rPr>
          <w:rFonts w:ascii="Calibri" w:eastAsia="Palatino Linotype" w:hAnsi="Calibri" w:cs="Calibri"/>
          <w:i/>
        </w:rPr>
        <w:t xml:space="preserve">re di massimo 5 (cinque) </w:t>
      </w:r>
      <w:r w:rsidR="00204570">
        <w:rPr>
          <w:rFonts w:ascii="Calibri" w:eastAsia="Palatino Linotype" w:hAnsi="Calibri" w:cs="Calibri"/>
          <w:i/>
        </w:rPr>
        <w:t>facciate</w:t>
      </w:r>
      <w:r>
        <w:rPr>
          <w:rFonts w:ascii="Calibri" w:eastAsia="Palatino Linotype" w:hAnsi="Calibri" w:cs="Calibri"/>
          <w:i/>
        </w:rPr>
        <w:t xml:space="preserve"> </w:t>
      </w:r>
      <w:r w:rsidRPr="00173590">
        <w:rPr>
          <w:rFonts w:ascii="Calibri" w:eastAsia="Palatino Linotype" w:hAnsi="Calibri" w:cs="Calibri"/>
          <w:i/>
          <w:u w:val="single"/>
        </w:rPr>
        <w:t>esclusa la presente copertina</w:t>
      </w:r>
      <w:r w:rsidRPr="00173590">
        <w:rPr>
          <w:rFonts w:ascii="Calibri" w:eastAsia="Palatino Linotype" w:hAnsi="Calibri" w:cs="Calibri"/>
          <w:i/>
        </w:rPr>
        <w:t xml:space="preserve">, carattere </w:t>
      </w:r>
      <w:proofErr w:type="spellStart"/>
      <w:r w:rsidRPr="00173590">
        <w:rPr>
          <w:rFonts w:ascii="Calibri" w:eastAsia="Palatino Linotype" w:hAnsi="Calibri" w:cs="Calibri"/>
          <w:i/>
        </w:rPr>
        <w:t>Arial</w:t>
      </w:r>
      <w:proofErr w:type="spellEnd"/>
      <w:r w:rsidRPr="00173590">
        <w:rPr>
          <w:rFonts w:ascii="Calibri" w:eastAsia="Palatino Linotype" w:hAnsi="Calibri" w:cs="Calibri"/>
          <w:i/>
        </w:rPr>
        <w:t xml:space="preserve"> dimensioni 12, testo giustificato. Inoltre la PP dovrà essere sottoscritta digitalmente (o con firma olografa e produzione di documento d’identità in corso di validità), dal legale rappresentante del ETS nonché da tutti i legali rappresentanti dei componenti l’Aggregazione, per le finalità espresse nell’articolo 6 lettera b) dell’avviso.  </w:t>
      </w:r>
    </w:p>
    <w:p w14:paraId="30680553" w14:textId="56BD3F6E" w:rsidR="00173590" w:rsidRDefault="00173590" w:rsidP="00537C91">
      <w:pPr>
        <w:pStyle w:val="Titolo1"/>
        <w:ind w:left="112" w:right="106"/>
        <w:jc w:val="both"/>
        <w:rPr>
          <w:rFonts w:ascii="Calibri" w:eastAsia="Palatino Linotype" w:hAnsi="Calibri" w:cs="Calibri"/>
          <w:i/>
          <w:color w:val="000000"/>
          <w:sz w:val="24"/>
          <w:szCs w:val="24"/>
        </w:rPr>
      </w:pPr>
    </w:p>
    <w:p w14:paraId="5C70D335" w14:textId="3562F544" w:rsidR="00537C91" w:rsidRPr="00173590" w:rsidRDefault="00173590" w:rsidP="00173590">
      <w:pPr>
        <w:pStyle w:val="Titolo1"/>
        <w:ind w:left="112" w:right="106"/>
        <w:jc w:val="center"/>
        <w:rPr>
          <w:rFonts w:ascii="Calibri" w:eastAsia="Palatino Linotype" w:hAnsi="Calibri" w:cs="Calibri"/>
          <w:i/>
          <w:color w:val="000000"/>
          <w:sz w:val="40"/>
          <w:szCs w:val="40"/>
        </w:rPr>
      </w:pPr>
      <w:r w:rsidRPr="00173590">
        <w:rPr>
          <w:rFonts w:ascii="Calibri" w:eastAsia="Palatino Linotype" w:hAnsi="Calibri" w:cs="Calibri"/>
          <w:i/>
          <w:color w:val="000000"/>
          <w:sz w:val="40"/>
          <w:szCs w:val="40"/>
        </w:rPr>
        <w:t>PROPOSTA PROGETTUALE</w:t>
      </w:r>
    </w:p>
    <w:p w14:paraId="2B816092" w14:textId="22E2D73F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Redatta da </w:t>
      </w:r>
    </w:p>
    <w:p w14:paraId="1D6294BD" w14:textId="06A997E3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Pr="00FC0ED9">
        <w:rPr>
          <w:rFonts w:asciiTheme="majorHAnsi" w:hAnsiTheme="majorHAnsi" w:cstheme="majorHAnsi"/>
        </w:rPr>
        <w:t>enominazione: ___________________________________________________________________________________________________________________________________________</w:t>
      </w:r>
    </w:p>
    <w:p w14:paraId="69F0C603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54E95980" w14:textId="09B4B5C3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</w:t>
      </w:r>
      <w:r w:rsidRPr="00FC0ED9">
        <w:rPr>
          <w:rFonts w:asciiTheme="majorHAnsi" w:hAnsiTheme="majorHAnsi" w:cstheme="majorHAnsi"/>
        </w:rPr>
        <w:t xml:space="preserve">atura giuridica: </w:t>
      </w:r>
    </w:p>
    <w:p w14:paraId="171B595F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Associazione  </w:t>
      </w:r>
      <w:r w:rsidRPr="00FC0ED9">
        <w:rPr>
          <w:rFonts w:asciiTheme="majorHAnsi" w:hAnsiTheme="majorHAnsi" w:cstheme="majorHAnsi"/>
        </w:rPr>
        <w:tab/>
      </w:r>
    </w:p>
    <w:p w14:paraId="0F404B23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APS  </w:t>
      </w:r>
      <w:r w:rsidRPr="00FC0ED9">
        <w:rPr>
          <w:rFonts w:asciiTheme="majorHAnsi" w:hAnsiTheme="majorHAnsi" w:cstheme="majorHAnsi"/>
        </w:rPr>
        <w:tab/>
      </w:r>
    </w:p>
    <w:p w14:paraId="308F24FB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ODV  </w:t>
      </w:r>
      <w:r w:rsidRPr="00FC0ED9">
        <w:rPr>
          <w:rFonts w:asciiTheme="majorHAnsi" w:hAnsiTheme="majorHAnsi" w:cstheme="majorHAnsi"/>
        </w:rPr>
        <w:tab/>
      </w:r>
    </w:p>
    <w:p w14:paraId="7E8A6B8D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Cooperativa sociale/Consorzio di cooperative sociali</w:t>
      </w:r>
      <w:r w:rsidRPr="00FC0ED9">
        <w:rPr>
          <w:rFonts w:asciiTheme="majorHAnsi" w:hAnsiTheme="majorHAnsi" w:cstheme="majorHAnsi"/>
        </w:rPr>
        <w:tab/>
      </w:r>
    </w:p>
    <w:p w14:paraId="1F4CED2C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Impresa sociale  </w:t>
      </w:r>
      <w:r w:rsidRPr="00FC0ED9">
        <w:rPr>
          <w:rFonts w:asciiTheme="majorHAnsi" w:hAnsiTheme="majorHAnsi" w:cstheme="majorHAnsi"/>
        </w:rPr>
        <w:tab/>
      </w:r>
    </w:p>
    <w:p w14:paraId="653368A7" w14:textId="77777777" w:rsidR="00173590" w:rsidRPr="00FC0ED9" w:rsidRDefault="00173590" w:rsidP="00173590">
      <w:pPr>
        <w:tabs>
          <w:tab w:val="left" w:pos="567"/>
        </w:tabs>
        <w:spacing w:line="240" w:lineRule="atLeast"/>
        <w:rPr>
          <w:rFonts w:asciiTheme="majorHAnsi" w:hAnsiTheme="majorHAnsi" w:cstheme="majorHAnsi"/>
        </w:rPr>
      </w:pPr>
      <w:r w:rsidRPr="00FC0ED9">
        <w:rPr>
          <w:rFonts w:ascii="Segoe UI Symbol" w:eastAsia="MS Mincho" w:hAnsi="Segoe UI Symbol" w:cs="Segoe UI Symbol"/>
        </w:rPr>
        <w:t>☐</w:t>
      </w:r>
      <w:r w:rsidRPr="00FC0ED9">
        <w:rPr>
          <w:rFonts w:asciiTheme="majorHAnsi" w:hAnsiTheme="majorHAnsi" w:cstheme="majorHAnsi"/>
        </w:rPr>
        <w:t xml:space="preserve"> Altro (specificare: ______________________________________________________________________________________________________________________________</w:t>
      </w:r>
    </w:p>
    <w:p w14:paraId="0042CD4D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1DCAB567" w14:textId="6F282B0A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Pr="00FC0ED9">
        <w:rPr>
          <w:rFonts w:asciiTheme="majorHAnsi" w:hAnsiTheme="majorHAnsi" w:cstheme="majorHAnsi"/>
        </w:rPr>
        <w:t xml:space="preserve">ede legale e riferimenti: </w:t>
      </w:r>
    </w:p>
    <w:p w14:paraId="049DED44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39A3F816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 xml:space="preserve">Via/Piazza_____________________________________, n. ______________, </w:t>
      </w:r>
    </w:p>
    <w:p w14:paraId="6271282D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2A1F2B6D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 w:rsidRPr="00FC0ED9">
        <w:rPr>
          <w:rFonts w:asciiTheme="majorHAnsi" w:hAnsiTheme="majorHAnsi" w:cstheme="majorHAnsi"/>
        </w:rPr>
        <w:t xml:space="preserve">CAP _________________ Comune __________________________________; </w:t>
      </w:r>
    </w:p>
    <w:p w14:paraId="08D1CFB7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741A4E28" w14:textId="77777777" w:rsidR="00173590" w:rsidRPr="00FC0ED9" w:rsidRDefault="00173590" w:rsidP="00173590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proofErr w:type="gramStart"/>
      <w:r w:rsidRPr="00FC0ED9">
        <w:rPr>
          <w:rFonts w:asciiTheme="majorHAnsi" w:hAnsiTheme="majorHAnsi" w:cstheme="majorHAnsi"/>
        </w:rPr>
        <w:t>indirizzo</w:t>
      </w:r>
      <w:proofErr w:type="gramEnd"/>
      <w:r w:rsidRPr="00FC0ED9">
        <w:rPr>
          <w:rFonts w:asciiTheme="majorHAnsi" w:hAnsiTheme="majorHAnsi" w:cstheme="majorHAnsi"/>
        </w:rPr>
        <w:t xml:space="preserve"> PEC ________________________@__________________________;</w:t>
      </w:r>
    </w:p>
    <w:p w14:paraId="6A52F773" w14:textId="77777777" w:rsidR="00173590" w:rsidRDefault="00173590" w:rsidP="00B11AFB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56B37FD9" w14:textId="1010AC1B" w:rsidR="00173590" w:rsidRDefault="0017359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10207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9567"/>
      </w:tblGrid>
      <w:tr w:rsidR="00173590" w:rsidRPr="00485BFD" w14:paraId="205C40AC" w14:textId="77777777" w:rsidTr="00832363">
        <w:trPr>
          <w:trHeight w:val="3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3B9A438" w14:textId="77777777" w:rsidR="00173590" w:rsidRPr="00485BFD" w:rsidRDefault="00173590" w:rsidP="00832363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3DDD5B4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CONTENUTI DELLA PROPOSTA PROGETTUALE</w:t>
            </w:r>
          </w:p>
        </w:tc>
      </w:tr>
      <w:tr w:rsidR="00173590" w:rsidRPr="00485BFD" w14:paraId="632BC44D" w14:textId="77777777" w:rsidTr="00832363">
        <w:trPr>
          <w:trHeight w:val="10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E29B7B7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A1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79A7EB" w14:textId="14354092" w:rsidR="00173590" w:rsidRPr="00485BFD" w:rsidRDefault="006030EF" w:rsidP="006030E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ESPLICITAZIONE DEI</w:t>
            </w:r>
            <w:r w:rsidR="00173590" w:rsidRPr="00485BFD">
              <w:rPr>
                <w:rFonts w:ascii="Calibri" w:hAnsi="Calibri" w:cs="Calibri"/>
                <w:color w:val="000000"/>
              </w:rPr>
              <w:t xml:space="preserve"> BISOGNI </w:t>
            </w:r>
            <w:r>
              <w:rPr>
                <w:rFonts w:ascii="Calibri" w:hAnsi="Calibri" w:cs="Calibri"/>
                <w:color w:val="000000"/>
              </w:rPr>
              <w:t>A CUI IL PROGETTO INTENDE DARE RISPOSTA</w:t>
            </w:r>
            <w:r w:rsidR="00173590" w:rsidRPr="00485BFD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173590" w:rsidRPr="00485BFD" w14:paraId="6C0C5871" w14:textId="77777777" w:rsidTr="00832363">
        <w:trPr>
          <w:trHeight w:val="8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A766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0BD55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73590" w:rsidRPr="00485BFD" w14:paraId="5782E6DE" w14:textId="77777777" w:rsidTr="00832363">
        <w:trPr>
          <w:trHeight w:val="7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0A9DCEA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A2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F8CCC34" w14:textId="07BA51FD" w:rsidR="00173590" w:rsidRPr="00485BFD" w:rsidRDefault="006030EF" w:rsidP="0083236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DEFINIZIONE DEGLI</w:t>
            </w:r>
            <w:r w:rsidR="00173590" w:rsidRPr="00485BFD">
              <w:rPr>
                <w:rFonts w:ascii="Calibri" w:hAnsi="Calibri" w:cs="Calibri"/>
                <w:color w:val="000000"/>
              </w:rPr>
              <w:t xml:space="preserve"> OBIETTIVI GENERALI E SPECIFICI DEL PROGETTO</w:t>
            </w:r>
          </w:p>
        </w:tc>
      </w:tr>
      <w:tr w:rsidR="00173590" w:rsidRPr="00485BFD" w14:paraId="5F298E76" w14:textId="77777777" w:rsidTr="00832363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B5C7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D790C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6030EF" w:rsidRPr="00485BFD" w14:paraId="1FDC970A" w14:textId="77777777" w:rsidTr="009E72F8">
        <w:trPr>
          <w:trHeight w:val="79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8A8A1AD" w14:textId="2EADEB67" w:rsidR="006030EF" w:rsidRPr="006030EF" w:rsidRDefault="006030EF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030EF">
              <w:rPr>
                <w:rFonts w:ascii="Calibri" w:hAnsi="Calibri" w:cs="Calibri"/>
                <w:b/>
                <w:bCs/>
                <w:color w:val="000000"/>
              </w:rPr>
              <w:t>A3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6A4DBA8" w14:textId="77777777" w:rsidR="006030EF" w:rsidRDefault="006030EF" w:rsidP="009E72F8">
            <w:pPr>
              <w:rPr>
                <w:rFonts w:ascii="Calibri" w:hAnsi="Calibri" w:cs="Calibri"/>
                <w:bCs/>
                <w:color w:val="000000"/>
              </w:rPr>
            </w:pPr>
          </w:p>
          <w:p w14:paraId="484F28CA" w14:textId="612C96DF" w:rsidR="006030EF" w:rsidRPr="006030EF" w:rsidRDefault="006030EF" w:rsidP="006030EF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6030EF">
              <w:rPr>
                <w:rFonts w:ascii="Calibri" w:hAnsi="Calibri" w:cs="Calibri"/>
                <w:bCs/>
                <w:color w:val="000000"/>
              </w:rPr>
              <w:t xml:space="preserve">DESCRIZIONE DELLA PROPOSTA PROGETTUALE </w:t>
            </w:r>
          </w:p>
        </w:tc>
      </w:tr>
      <w:tr w:rsidR="006030EF" w:rsidRPr="00485BFD" w14:paraId="0FB85BFE" w14:textId="77777777" w:rsidTr="00832363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B2350" w14:textId="77777777" w:rsidR="006030EF" w:rsidRPr="00485BFD" w:rsidRDefault="006030EF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6953F" w14:textId="77777777" w:rsidR="006030EF" w:rsidRPr="00485BFD" w:rsidRDefault="006030EF" w:rsidP="00832363">
            <w:pPr>
              <w:rPr>
                <w:rFonts w:ascii="Arial" w:hAnsi="Arial" w:cs="Arial"/>
                <w:color w:val="000000"/>
              </w:rPr>
            </w:pPr>
          </w:p>
        </w:tc>
      </w:tr>
      <w:tr w:rsidR="00173590" w:rsidRPr="00485BFD" w14:paraId="5198D920" w14:textId="77777777" w:rsidTr="00832363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84B1B2F" w14:textId="68BD65D8" w:rsidR="00173590" w:rsidRPr="00485BFD" w:rsidRDefault="006030EF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A4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45EBD81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color w:val="000000"/>
              </w:rPr>
            </w:pPr>
            <w:r w:rsidRPr="00485BFD">
              <w:rPr>
                <w:rFonts w:ascii="Calibri" w:hAnsi="Calibri" w:cs="Calibri"/>
                <w:color w:val="000000"/>
              </w:rPr>
              <w:t>ELEMENTI DI INNOVAZIONE, SPERIMENTAZIONE E INTEGRAZIONE CON LE ATTIVITA’ GIA’ ESISTENTI</w:t>
            </w:r>
          </w:p>
        </w:tc>
      </w:tr>
      <w:tr w:rsidR="00173590" w:rsidRPr="00485BFD" w14:paraId="4EB405F8" w14:textId="77777777" w:rsidTr="00832363">
        <w:trPr>
          <w:trHeight w:val="10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839A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BA91F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73590" w:rsidRPr="00485BFD" w14:paraId="76109BD5" w14:textId="77777777" w:rsidTr="00832363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B55D0A9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632CDDE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MODALITA’ GESTIONALI ED ORGANIZZATIVE</w:t>
            </w:r>
          </w:p>
        </w:tc>
      </w:tr>
      <w:tr w:rsidR="00173590" w:rsidRPr="00485BFD" w14:paraId="122B04E1" w14:textId="77777777" w:rsidTr="00832363">
        <w:trPr>
          <w:trHeight w:val="4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372094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5BFD">
              <w:rPr>
                <w:rFonts w:ascii="Calibri" w:hAnsi="Calibri" w:cs="Calibri"/>
                <w:b/>
                <w:bCs/>
              </w:rPr>
              <w:t>B1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E9C4AD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</w:rPr>
            </w:pPr>
            <w:r w:rsidRPr="00485BFD">
              <w:rPr>
                <w:rFonts w:ascii="Calibri" w:hAnsi="Calibri" w:cs="Calibri"/>
              </w:rPr>
              <w:t>DESCRIZIONE DEL MODELLO METODOLOGICO – ORGANIZZATIVO</w:t>
            </w:r>
          </w:p>
        </w:tc>
      </w:tr>
      <w:tr w:rsidR="00173590" w:rsidRPr="00485BFD" w14:paraId="64783C9D" w14:textId="77777777" w:rsidTr="00832363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F206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F9231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73590" w:rsidRPr="00485BFD" w14:paraId="3E2A9897" w14:textId="77777777" w:rsidTr="00832363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BA3291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B2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32D538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color w:val="000000"/>
              </w:rPr>
            </w:pPr>
            <w:r w:rsidRPr="00485BFD">
              <w:rPr>
                <w:rFonts w:ascii="Calibri" w:hAnsi="Calibri" w:cs="Calibri"/>
                <w:color w:val="000000"/>
              </w:rPr>
              <w:t>DESCRIZIONE DEL SISTEMA DI MONITORAGGIO E DI VALUTAZIONE SIA DI PROCESSO CHE DI RISULTATO</w:t>
            </w:r>
          </w:p>
        </w:tc>
      </w:tr>
      <w:tr w:rsidR="00173590" w:rsidRPr="00485BFD" w14:paraId="1EE07DAE" w14:textId="77777777" w:rsidTr="00832363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AB21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D565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604751" w:rsidRPr="00485BFD" w14:paraId="4DA26EE0" w14:textId="77777777" w:rsidTr="009E72F8">
        <w:trPr>
          <w:trHeight w:val="5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14:paraId="2A524A7C" w14:textId="6A86177F" w:rsidR="00604751" w:rsidRPr="00485BFD" w:rsidRDefault="00604751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B3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2003949" w14:textId="006F6675" w:rsidR="00604751" w:rsidRPr="00485BFD" w:rsidRDefault="00604751" w:rsidP="00604751">
            <w:pPr>
              <w:jc w:val="center"/>
              <w:rPr>
                <w:rFonts w:ascii="Arial" w:hAnsi="Arial" w:cs="Arial"/>
                <w:color w:val="000000"/>
              </w:rPr>
            </w:pPr>
            <w:r w:rsidRPr="00604751">
              <w:rPr>
                <w:rFonts w:ascii="Calibri" w:hAnsi="Calibri" w:cs="Calibri"/>
                <w:color w:val="000000"/>
              </w:rPr>
              <w:t>STRUMENTI DI MONITORAGGIO E VALUTAZIONE</w:t>
            </w:r>
          </w:p>
        </w:tc>
      </w:tr>
      <w:tr w:rsidR="00604751" w:rsidRPr="00485BFD" w14:paraId="4118ABDD" w14:textId="77777777" w:rsidTr="00832363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45A8B" w14:textId="77777777" w:rsidR="00604751" w:rsidRPr="00485BFD" w:rsidRDefault="00604751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7829" w14:textId="77777777" w:rsidR="00604751" w:rsidRPr="00485BFD" w:rsidRDefault="00604751" w:rsidP="00832363">
            <w:pPr>
              <w:rPr>
                <w:rFonts w:ascii="Arial" w:hAnsi="Arial" w:cs="Arial"/>
                <w:color w:val="000000"/>
              </w:rPr>
            </w:pPr>
          </w:p>
        </w:tc>
      </w:tr>
      <w:tr w:rsidR="00173590" w:rsidRPr="00485BFD" w14:paraId="760CB2AC" w14:textId="77777777" w:rsidTr="00832363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5423B9A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8F5500B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PARTENARIATO</w:t>
            </w:r>
          </w:p>
        </w:tc>
      </w:tr>
      <w:tr w:rsidR="00173590" w:rsidRPr="00485BFD" w14:paraId="07CDC8F1" w14:textId="77777777" w:rsidTr="00832363">
        <w:trPr>
          <w:trHeight w:val="9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02F7A47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C1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872D122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color w:val="000000"/>
              </w:rPr>
            </w:pPr>
            <w:r w:rsidRPr="00485BFD">
              <w:rPr>
                <w:rFonts w:ascii="Calibri" w:hAnsi="Calibri" w:cs="Calibri"/>
                <w:color w:val="000000"/>
              </w:rPr>
              <w:t>PIANO DI FORMAZIONE DEL PERSONALE CON INDICAZIONE DELLA FORMAZIONE SPECIFICA CHE SI INTENDE ATTIVARE, RUOLO DELLA SUPERVISIONE</w:t>
            </w:r>
          </w:p>
        </w:tc>
      </w:tr>
      <w:tr w:rsidR="00173590" w:rsidRPr="00485BFD" w14:paraId="416AD356" w14:textId="77777777" w:rsidTr="00832363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72E1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E1DD1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73590" w:rsidRPr="00485BFD" w14:paraId="57EE200C" w14:textId="77777777" w:rsidTr="00832363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A3A6030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C2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C88D206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color w:val="000000"/>
              </w:rPr>
            </w:pPr>
            <w:r w:rsidRPr="00485BFD">
              <w:rPr>
                <w:rFonts w:ascii="Calibri" w:hAnsi="Calibri" w:cs="Calibri"/>
                <w:color w:val="000000"/>
              </w:rPr>
              <w:t>ORGANIZZAZIONE COMPLESSIVA DEL PARTENARIATO</w:t>
            </w:r>
          </w:p>
        </w:tc>
      </w:tr>
      <w:tr w:rsidR="00173590" w:rsidRPr="00485BFD" w14:paraId="3BB0DB34" w14:textId="77777777" w:rsidTr="00832363">
        <w:trPr>
          <w:trHeight w:val="9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4D8A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B9786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73590" w:rsidRPr="00485BFD" w14:paraId="7D0A030C" w14:textId="77777777" w:rsidTr="00832363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AD62679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C3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48E957F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color w:val="000000"/>
              </w:rPr>
            </w:pPr>
            <w:r w:rsidRPr="00485BFD">
              <w:rPr>
                <w:rFonts w:ascii="Calibri" w:hAnsi="Calibri" w:cs="Calibri"/>
                <w:color w:val="000000"/>
              </w:rPr>
              <w:t>INTERAZIONE ED INTEGRAZIONE CON I SERVIZI DEL TERRITORIO E PROGETTI DI SVILUPPO DI RETI DI SERVIZIO</w:t>
            </w:r>
          </w:p>
        </w:tc>
      </w:tr>
      <w:tr w:rsidR="00173590" w:rsidRPr="00485BFD" w14:paraId="490FCA8E" w14:textId="77777777" w:rsidTr="00832363">
        <w:trPr>
          <w:trHeight w:val="9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E25E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FDF20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73590" w:rsidRPr="00485BFD" w14:paraId="265CDE1E" w14:textId="77777777" w:rsidTr="00832363">
        <w:trPr>
          <w:trHeight w:val="3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DDA9435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574A14D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ORGANIZZAZIONE AZIENDALE </w:t>
            </w:r>
          </w:p>
        </w:tc>
      </w:tr>
      <w:tr w:rsidR="00173590" w:rsidRPr="00485BFD" w14:paraId="3A54D85D" w14:textId="77777777" w:rsidTr="00832363">
        <w:trPr>
          <w:trHeight w:val="10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3C1E1E4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D1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003BC1F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color w:val="000000"/>
              </w:rPr>
            </w:pPr>
            <w:r w:rsidRPr="00485BFD">
              <w:rPr>
                <w:rFonts w:ascii="Calibri" w:hAnsi="Calibri" w:cs="Calibri"/>
                <w:color w:val="000000"/>
              </w:rPr>
              <w:t>COMPETENZE E PROFESSIONALITA’ DEL PERSONALE CHE SI INTENDE METTERE A DISPOSIZIONE DEL PROGETTO (TITOLI, CURRICULUM, ESPERIENZA, FORMAZIONE)</w:t>
            </w:r>
          </w:p>
        </w:tc>
      </w:tr>
      <w:tr w:rsidR="00173590" w:rsidRPr="00485BFD" w14:paraId="1EB2F700" w14:textId="77777777" w:rsidTr="00832363">
        <w:trPr>
          <w:trHeight w:val="8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3F39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F6CF0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73590" w:rsidRPr="00485BFD" w14:paraId="18FAD920" w14:textId="77777777" w:rsidTr="00832363">
        <w:trPr>
          <w:trHeight w:val="10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2BA7D3C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</w:rPr>
              <w:t>D2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7635684" w14:textId="48C180D4" w:rsidR="00173590" w:rsidRPr="00485BFD" w:rsidRDefault="00173590" w:rsidP="00832363">
            <w:pPr>
              <w:jc w:val="center"/>
              <w:rPr>
                <w:rFonts w:ascii="Calibri" w:hAnsi="Calibri" w:cs="Calibri"/>
                <w:color w:val="000000"/>
              </w:rPr>
            </w:pPr>
            <w:r w:rsidRPr="00485BFD">
              <w:rPr>
                <w:rFonts w:ascii="Calibri" w:hAnsi="Calibri" w:cs="Calibri"/>
                <w:color w:val="000000"/>
              </w:rPr>
              <w:t>CURRICU</w:t>
            </w:r>
            <w:r w:rsidR="00877872">
              <w:rPr>
                <w:rFonts w:ascii="Calibri" w:hAnsi="Calibri" w:cs="Calibri"/>
                <w:color w:val="000000"/>
              </w:rPr>
              <w:t>LUM AZIENDALE: ESPERIENZE DI CO-</w:t>
            </w:r>
            <w:r w:rsidRPr="00485BFD">
              <w:rPr>
                <w:rFonts w:ascii="Calibri" w:hAnsi="Calibri" w:cs="Calibri"/>
                <w:color w:val="000000"/>
              </w:rPr>
              <w:t>PROGETTAZIONE ANALOGHE E/O PERTINENTI CON IL PROGETTO COMUNALE; EVENTUALI ACCREDITAMENTI, CERTIFICAZIONI ECC…</w:t>
            </w:r>
          </w:p>
        </w:tc>
      </w:tr>
      <w:tr w:rsidR="00173590" w:rsidRPr="00485BFD" w14:paraId="24B35085" w14:textId="77777777" w:rsidTr="00832363">
        <w:trPr>
          <w:trHeight w:val="10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6BED" w14:textId="77777777" w:rsidR="00173590" w:rsidRPr="00485BFD" w:rsidRDefault="00173590" w:rsidP="0083236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485BF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151FE" w14:textId="77777777" w:rsidR="00173590" w:rsidRPr="00485BFD" w:rsidRDefault="00173590" w:rsidP="00832363">
            <w:pPr>
              <w:rPr>
                <w:rFonts w:ascii="Arial" w:hAnsi="Arial" w:cs="Arial"/>
                <w:color w:val="000000"/>
              </w:rPr>
            </w:pPr>
            <w:r w:rsidRPr="00485BFD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6AA74D44" w14:textId="77777777" w:rsidR="00173590" w:rsidRDefault="00173590" w:rsidP="00B11AFB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</w:p>
    <w:p w14:paraId="3F3C86EB" w14:textId="55A9C309" w:rsidR="00173590" w:rsidRPr="00FC0ED9" w:rsidRDefault="00173590" w:rsidP="00B11AFB">
      <w:pPr>
        <w:tabs>
          <w:tab w:val="left" w:pos="567"/>
        </w:tabs>
        <w:spacing w:line="240" w:lineRule="atLeast"/>
        <w:jc w:val="both"/>
        <w:rPr>
          <w:rFonts w:asciiTheme="majorHAnsi" w:hAnsiTheme="majorHAnsi" w:cstheme="majorHAnsi"/>
        </w:rPr>
      </w:pPr>
      <w:r>
        <w:rPr>
          <w:rFonts w:ascii="Calibri" w:eastAsia="Palatino Linotype" w:hAnsi="Calibri" w:cs="Calibri"/>
          <w:i/>
        </w:rPr>
        <w:t>S</w:t>
      </w:r>
      <w:r w:rsidRPr="00173590">
        <w:rPr>
          <w:rFonts w:ascii="Calibri" w:eastAsia="Palatino Linotype" w:hAnsi="Calibri" w:cs="Calibri"/>
          <w:i/>
        </w:rPr>
        <w:t xml:space="preserve">ottoscritta digitalmente (o con firma olografa e produzione di documento d’identità in corso di validità), dal legale rappresentante del ETS nonché da tutti i legali rappresentanti dei componenti l’Aggregazione, per le finalità espresse nell’articolo 6 lettera b) dell’avviso.  </w:t>
      </w:r>
    </w:p>
    <w:sectPr w:rsidR="00173590" w:rsidRPr="00FC0ED9" w:rsidSect="000E360A">
      <w:pgSz w:w="11906" w:h="16838" w:code="9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630F8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8E0184"/>
    <w:multiLevelType w:val="hybridMultilevel"/>
    <w:tmpl w:val="3AE28418"/>
    <w:lvl w:ilvl="0" w:tplc="211ED3E2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46626"/>
    <w:multiLevelType w:val="hybridMultilevel"/>
    <w:tmpl w:val="1A404DD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74DED"/>
    <w:multiLevelType w:val="hybridMultilevel"/>
    <w:tmpl w:val="8F566CF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EB368C"/>
    <w:multiLevelType w:val="hybridMultilevel"/>
    <w:tmpl w:val="BA166BD4"/>
    <w:lvl w:ilvl="0" w:tplc="78A490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C5895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9A368C"/>
    <w:multiLevelType w:val="hybridMultilevel"/>
    <w:tmpl w:val="E7F8ADF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C966F5"/>
    <w:multiLevelType w:val="hybridMultilevel"/>
    <w:tmpl w:val="FEDE4E40"/>
    <w:lvl w:ilvl="0" w:tplc="69B60380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hint="default"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1D6D10"/>
    <w:multiLevelType w:val="hybridMultilevel"/>
    <w:tmpl w:val="7D5A6C86"/>
    <w:lvl w:ilvl="0" w:tplc="69B60380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hint="default"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FEE3F3B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0234707"/>
    <w:multiLevelType w:val="hybridMultilevel"/>
    <w:tmpl w:val="2A068ED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2C074C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48C78CD"/>
    <w:multiLevelType w:val="hybridMultilevel"/>
    <w:tmpl w:val="64C41B1E"/>
    <w:lvl w:ilvl="0" w:tplc="F1606FC0">
      <w:start w:val="1"/>
      <w:numFmt w:val="lowerRoman"/>
      <w:lvlText w:val="%1)"/>
      <w:lvlJc w:val="left"/>
      <w:pPr>
        <w:ind w:left="142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149376C4"/>
    <w:multiLevelType w:val="hybridMultilevel"/>
    <w:tmpl w:val="21BEF3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67D5D"/>
    <w:multiLevelType w:val="hybridMultilevel"/>
    <w:tmpl w:val="E8AA75A8"/>
    <w:lvl w:ilvl="0" w:tplc="ADD0915C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E6853"/>
    <w:multiLevelType w:val="hybridMultilevel"/>
    <w:tmpl w:val="550ABF9A"/>
    <w:lvl w:ilvl="0" w:tplc="8AC4E7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8D16D5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6C7665E"/>
    <w:multiLevelType w:val="hybridMultilevel"/>
    <w:tmpl w:val="F1B0B55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F2F4D"/>
    <w:multiLevelType w:val="hybridMultilevel"/>
    <w:tmpl w:val="A458693A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10A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981469"/>
    <w:multiLevelType w:val="hybridMultilevel"/>
    <w:tmpl w:val="32E288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B5594A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CB0E39"/>
    <w:multiLevelType w:val="hybridMultilevel"/>
    <w:tmpl w:val="92C058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C3D51"/>
    <w:multiLevelType w:val="hybridMultilevel"/>
    <w:tmpl w:val="0BBC7A1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F3692F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8FB3FFA"/>
    <w:multiLevelType w:val="hybridMultilevel"/>
    <w:tmpl w:val="1BFABE8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577263"/>
    <w:multiLevelType w:val="hybridMultilevel"/>
    <w:tmpl w:val="D1F64E82"/>
    <w:lvl w:ilvl="0" w:tplc="38B4A6EE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7F6D98"/>
    <w:multiLevelType w:val="hybridMultilevel"/>
    <w:tmpl w:val="670230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3B0D50"/>
    <w:multiLevelType w:val="hybridMultilevel"/>
    <w:tmpl w:val="4B8839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5A6E92"/>
    <w:multiLevelType w:val="hybridMultilevel"/>
    <w:tmpl w:val="9BB8934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5E937CB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7474128"/>
    <w:multiLevelType w:val="hybridMultilevel"/>
    <w:tmpl w:val="A282DD5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AD78C9"/>
    <w:multiLevelType w:val="hybridMultilevel"/>
    <w:tmpl w:val="0A34B7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566161"/>
    <w:multiLevelType w:val="hybridMultilevel"/>
    <w:tmpl w:val="3AD42A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C856DD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DEB6EE8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240244B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3837CFA"/>
    <w:multiLevelType w:val="hybridMultilevel"/>
    <w:tmpl w:val="B7B66B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6B5DA6"/>
    <w:multiLevelType w:val="hybridMultilevel"/>
    <w:tmpl w:val="D2523F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7E5423D"/>
    <w:multiLevelType w:val="hybridMultilevel"/>
    <w:tmpl w:val="9F68E50A"/>
    <w:lvl w:ilvl="0" w:tplc="A4420394">
      <w:numFmt w:val="bullet"/>
      <w:lvlText w:val="-"/>
      <w:lvlJc w:val="left"/>
      <w:pPr>
        <w:ind w:left="405" w:hanging="360"/>
      </w:pPr>
      <w:rPr>
        <w:rFonts w:ascii="Times" w:eastAsia="Times New Roman" w:hAnsi="Times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58C679E5"/>
    <w:multiLevelType w:val="hybridMultilevel"/>
    <w:tmpl w:val="32E288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3B04D3"/>
    <w:multiLevelType w:val="hybridMultilevel"/>
    <w:tmpl w:val="392013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32583B"/>
    <w:multiLevelType w:val="hybridMultilevel"/>
    <w:tmpl w:val="2F2635C2"/>
    <w:lvl w:ilvl="0" w:tplc="9E0845D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B170D4"/>
    <w:multiLevelType w:val="hybridMultilevel"/>
    <w:tmpl w:val="A0FA3D2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FE71C5"/>
    <w:multiLevelType w:val="hybridMultilevel"/>
    <w:tmpl w:val="C9B48E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270FE2"/>
    <w:multiLevelType w:val="hybridMultilevel"/>
    <w:tmpl w:val="7E46E542"/>
    <w:lvl w:ilvl="0" w:tplc="E45AF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F6A61F0"/>
    <w:multiLevelType w:val="hybridMultilevel"/>
    <w:tmpl w:val="5CACABC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45"/>
  </w:num>
  <w:num w:numId="4">
    <w:abstractNumId w:val="39"/>
  </w:num>
  <w:num w:numId="5">
    <w:abstractNumId w:val="38"/>
  </w:num>
  <w:num w:numId="6">
    <w:abstractNumId w:val="30"/>
  </w:num>
  <w:num w:numId="7">
    <w:abstractNumId w:val="29"/>
  </w:num>
  <w:num w:numId="8">
    <w:abstractNumId w:val="33"/>
  </w:num>
  <w:num w:numId="9">
    <w:abstractNumId w:val="12"/>
  </w:num>
  <w:num w:numId="10">
    <w:abstractNumId w:val="9"/>
  </w:num>
  <w:num w:numId="11">
    <w:abstractNumId w:val="44"/>
  </w:num>
  <w:num w:numId="12">
    <w:abstractNumId w:val="5"/>
  </w:num>
  <w:num w:numId="13">
    <w:abstractNumId w:val="35"/>
  </w:num>
  <w:num w:numId="14">
    <w:abstractNumId w:val="6"/>
  </w:num>
  <w:num w:numId="15">
    <w:abstractNumId w:val="18"/>
  </w:num>
  <w:num w:numId="16">
    <w:abstractNumId w:val="10"/>
  </w:num>
  <w:num w:numId="17">
    <w:abstractNumId w:val="25"/>
  </w:num>
  <w:num w:numId="18">
    <w:abstractNumId w:val="13"/>
  </w:num>
  <w:num w:numId="19">
    <w:abstractNumId w:val="26"/>
  </w:num>
  <w:num w:numId="20">
    <w:abstractNumId w:val="37"/>
  </w:num>
  <w:num w:numId="21">
    <w:abstractNumId w:val="21"/>
  </w:num>
  <w:num w:numId="22">
    <w:abstractNumId w:val="46"/>
  </w:num>
  <w:num w:numId="23">
    <w:abstractNumId w:val="19"/>
  </w:num>
  <w:num w:numId="24">
    <w:abstractNumId w:val="11"/>
  </w:num>
  <w:num w:numId="25">
    <w:abstractNumId w:val="36"/>
  </w:num>
  <w:num w:numId="26">
    <w:abstractNumId w:val="16"/>
  </w:num>
  <w:num w:numId="27">
    <w:abstractNumId w:val="34"/>
  </w:num>
  <w:num w:numId="28">
    <w:abstractNumId w:val="24"/>
  </w:num>
  <w:num w:numId="29">
    <w:abstractNumId w:val="32"/>
  </w:num>
  <w:num w:numId="30">
    <w:abstractNumId w:val="28"/>
  </w:num>
  <w:num w:numId="31">
    <w:abstractNumId w:val="42"/>
  </w:num>
  <w:num w:numId="32">
    <w:abstractNumId w:val="27"/>
  </w:num>
  <w:num w:numId="33">
    <w:abstractNumId w:val="22"/>
  </w:num>
  <w:num w:numId="34">
    <w:abstractNumId w:val="2"/>
  </w:num>
  <w:num w:numId="35">
    <w:abstractNumId w:val="4"/>
  </w:num>
  <w:num w:numId="36">
    <w:abstractNumId w:val="0"/>
  </w:num>
  <w:num w:numId="37">
    <w:abstractNumId w:val="41"/>
  </w:num>
  <w:num w:numId="38">
    <w:abstractNumId w:val="3"/>
  </w:num>
  <w:num w:numId="39">
    <w:abstractNumId w:val="14"/>
  </w:num>
  <w:num w:numId="40">
    <w:abstractNumId w:val="23"/>
  </w:num>
  <w:num w:numId="41">
    <w:abstractNumId w:val="15"/>
  </w:num>
  <w:num w:numId="42">
    <w:abstractNumId w:val="43"/>
  </w:num>
  <w:num w:numId="43">
    <w:abstractNumId w:val="20"/>
  </w:num>
  <w:num w:numId="44">
    <w:abstractNumId w:val="17"/>
  </w:num>
  <w:num w:numId="45">
    <w:abstractNumId w:val="40"/>
  </w:num>
  <w:num w:numId="46">
    <w:abstractNumId w:val="31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25"/>
    <w:rsid w:val="0001509D"/>
    <w:rsid w:val="000150B5"/>
    <w:rsid w:val="00016549"/>
    <w:rsid w:val="00016AC2"/>
    <w:rsid w:val="0003436F"/>
    <w:rsid w:val="0005066B"/>
    <w:rsid w:val="0005120E"/>
    <w:rsid w:val="00051EEC"/>
    <w:rsid w:val="0006792F"/>
    <w:rsid w:val="00090EEF"/>
    <w:rsid w:val="000B237B"/>
    <w:rsid w:val="000D0B82"/>
    <w:rsid w:val="000E360A"/>
    <w:rsid w:val="000E5AF3"/>
    <w:rsid w:val="000F2EEC"/>
    <w:rsid w:val="0012004F"/>
    <w:rsid w:val="00125449"/>
    <w:rsid w:val="001427DB"/>
    <w:rsid w:val="00143731"/>
    <w:rsid w:val="00173590"/>
    <w:rsid w:val="0017677F"/>
    <w:rsid w:val="0019500F"/>
    <w:rsid w:val="001A13E1"/>
    <w:rsid w:val="001C3DFE"/>
    <w:rsid w:val="001C55C0"/>
    <w:rsid w:val="001D0B2B"/>
    <w:rsid w:val="001D12DE"/>
    <w:rsid w:val="001E294C"/>
    <w:rsid w:val="001E3404"/>
    <w:rsid w:val="001F3E7A"/>
    <w:rsid w:val="001F51B2"/>
    <w:rsid w:val="00204570"/>
    <w:rsid w:val="00211E03"/>
    <w:rsid w:val="0021376C"/>
    <w:rsid w:val="002168A0"/>
    <w:rsid w:val="00221A71"/>
    <w:rsid w:val="0023137C"/>
    <w:rsid w:val="00246B39"/>
    <w:rsid w:val="00272F5F"/>
    <w:rsid w:val="00286478"/>
    <w:rsid w:val="002968DA"/>
    <w:rsid w:val="002A4EE7"/>
    <w:rsid w:val="002B386E"/>
    <w:rsid w:val="002E2756"/>
    <w:rsid w:val="002E6753"/>
    <w:rsid w:val="002F0EB2"/>
    <w:rsid w:val="00345DF4"/>
    <w:rsid w:val="00354B80"/>
    <w:rsid w:val="00363EA1"/>
    <w:rsid w:val="003840C8"/>
    <w:rsid w:val="00390045"/>
    <w:rsid w:val="003B4AB5"/>
    <w:rsid w:val="003D3A93"/>
    <w:rsid w:val="003F7160"/>
    <w:rsid w:val="00437359"/>
    <w:rsid w:val="0045241D"/>
    <w:rsid w:val="00482019"/>
    <w:rsid w:val="00486A30"/>
    <w:rsid w:val="004931BD"/>
    <w:rsid w:val="00494F18"/>
    <w:rsid w:val="004A2618"/>
    <w:rsid w:val="004B2E5B"/>
    <w:rsid w:val="004C74C0"/>
    <w:rsid w:val="004D41DF"/>
    <w:rsid w:val="004D6325"/>
    <w:rsid w:val="00532128"/>
    <w:rsid w:val="0053622F"/>
    <w:rsid w:val="005368A9"/>
    <w:rsid w:val="00537C91"/>
    <w:rsid w:val="00545596"/>
    <w:rsid w:val="00565DE6"/>
    <w:rsid w:val="005A3723"/>
    <w:rsid w:val="005A486D"/>
    <w:rsid w:val="005D13CC"/>
    <w:rsid w:val="005D3BEA"/>
    <w:rsid w:val="005E1306"/>
    <w:rsid w:val="005F0C4F"/>
    <w:rsid w:val="006030EF"/>
    <w:rsid w:val="00604751"/>
    <w:rsid w:val="00605F26"/>
    <w:rsid w:val="006126E2"/>
    <w:rsid w:val="00677C5B"/>
    <w:rsid w:val="00683201"/>
    <w:rsid w:val="006C4585"/>
    <w:rsid w:val="006D374F"/>
    <w:rsid w:val="006E4873"/>
    <w:rsid w:val="006E543D"/>
    <w:rsid w:val="00704095"/>
    <w:rsid w:val="00723962"/>
    <w:rsid w:val="007701E0"/>
    <w:rsid w:val="00774696"/>
    <w:rsid w:val="00787821"/>
    <w:rsid w:val="008007A9"/>
    <w:rsid w:val="00832670"/>
    <w:rsid w:val="00877872"/>
    <w:rsid w:val="00896661"/>
    <w:rsid w:val="008A5277"/>
    <w:rsid w:val="008B4648"/>
    <w:rsid w:val="008B557E"/>
    <w:rsid w:val="008B7FF8"/>
    <w:rsid w:val="008C3A65"/>
    <w:rsid w:val="008D057A"/>
    <w:rsid w:val="008D2998"/>
    <w:rsid w:val="008D5CED"/>
    <w:rsid w:val="00932261"/>
    <w:rsid w:val="00932935"/>
    <w:rsid w:val="009468FB"/>
    <w:rsid w:val="0095439D"/>
    <w:rsid w:val="0097233B"/>
    <w:rsid w:val="0098048C"/>
    <w:rsid w:val="0099108F"/>
    <w:rsid w:val="009A33A6"/>
    <w:rsid w:val="009D712D"/>
    <w:rsid w:val="009E72F8"/>
    <w:rsid w:val="00A25FD0"/>
    <w:rsid w:val="00A30512"/>
    <w:rsid w:val="00A44390"/>
    <w:rsid w:val="00A463DA"/>
    <w:rsid w:val="00A7365D"/>
    <w:rsid w:val="00A81EF2"/>
    <w:rsid w:val="00AC26D5"/>
    <w:rsid w:val="00AC34AC"/>
    <w:rsid w:val="00AC5531"/>
    <w:rsid w:val="00AD1528"/>
    <w:rsid w:val="00AF6751"/>
    <w:rsid w:val="00B11AFB"/>
    <w:rsid w:val="00B125CF"/>
    <w:rsid w:val="00B717D9"/>
    <w:rsid w:val="00B84D0B"/>
    <w:rsid w:val="00C15061"/>
    <w:rsid w:val="00C206CF"/>
    <w:rsid w:val="00C4384D"/>
    <w:rsid w:val="00C46565"/>
    <w:rsid w:val="00CC6DC1"/>
    <w:rsid w:val="00CE1001"/>
    <w:rsid w:val="00CF4216"/>
    <w:rsid w:val="00CF62AB"/>
    <w:rsid w:val="00CF7B81"/>
    <w:rsid w:val="00D1276A"/>
    <w:rsid w:val="00D21497"/>
    <w:rsid w:val="00D4494A"/>
    <w:rsid w:val="00D47CF5"/>
    <w:rsid w:val="00D77B09"/>
    <w:rsid w:val="00DA413D"/>
    <w:rsid w:val="00DC1867"/>
    <w:rsid w:val="00DC3325"/>
    <w:rsid w:val="00DC463E"/>
    <w:rsid w:val="00DC65DE"/>
    <w:rsid w:val="00DD116E"/>
    <w:rsid w:val="00E46640"/>
    <w:rsid w:val="00E56376"/>
    <w:rsid w:val="00E60AA4"/>
    <w:rsid w:val="00E66342"/>
    <w:rsid w:val="00E671FE"/>
    <w:rsid w:val="00E83FA6"/>
    <w:rsid w:val="00EB2BED"/>
    <w:rsid w:val="00EB759C"/>
    <w:rsid w:val="00ED0276"/>
    <w:rsid w:val="00EE1A06"/>
    <w:rsid w:val="00EF4149"/>
    <w:rsid w:val="00F10FA3"/>
    <w:rsid w:val="00F13B67"/>
    <w:rsid w:val="00F459BF"/>
    <w:rsid w:val="00F60A8C"/>
    <w:rsid w:val="00FA25E3"/>
    <w:rsid w:val="00FC0993"/>
    <w:rsid w:val="00FC0ED9"/>
    <w:rsid w:val="00FC4D88"/>
    <w:rsid w:val="00FC7A93"/>
    <w:rsid w:val="00FD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8E410"/>
  <w15:docId w15:val="{477F5C93-F4DD-E24E-B3DB-6A8DE43E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6325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A52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99"/>
    <w:qFormat/>
    <w:rsid w:val="0006792F"/>
    <w:rPr>
      <w:b/>
      <w:bCs/>
    </w:rPr>
  </w:style>
  <w:style w:type="paragraph" w:styleId="NormaleWeb">
    <w:name w:val="Normal (Web)"/>
    <w:basedOn w:val="Normale"/>
    <w:uiPriority w:val="99"/>
    <w:semiHidden/>
    <w:rsid w:val="003D3A93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99"/>
    <w:qFormat/>
    <w:rsid w:val="00F13B67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rsid w:val="00EE1A0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E1A06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link w:val="Titolo1"/>
    <w:rsid w:val="008A527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Normale1">
    <w:name w:val="Normale1"/>
    <w:rsid w:val="00A7365D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ale2">
    <w:name w:val="Normale2"/>
    <w:rsid w:val="00A7365D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767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37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camisanovicentino@halley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BAAAD-D509-46F9-987F-F3859951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363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</vt:lpstr>
    </vt:vector>
  </TitlesOfParts>
  <Company>Ettore Vittorio Uccellini</Company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</dc:title>
  <dc:subject/>
  <dc:creator>Ettore Vittorio Uccellini</dc:creator>
  <cp:keywords/>
  <cp:lastModifiedBy>sonia.borriero</cp:lastModifiedBy>
  <cp:revision>2</cp:revision>
  <cp:lastPrinted>2024-03-19T15:50:00Z</cp:lastPrinted>
  <dcterms:created xsi:type="dcterms:W3CDTF">2024-03-29T11:34:00Z</dcterms:created>
  <dcterms:modified xsi:type="dcterms:W3CDTF">2024-03-29T11:34:00Z</dcterms:modified>
</cp:coreProperties>
</file>